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AF" w:rsidRPr="00CF48AF" w:rsidRDefault="00E00AF8" w:rsidP="003D3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Чего сидишь до полуночи</w:t>
      </w:r>
    </w:p>
    <w:p w:rsidR="007A1517" w:rsidRDefault="00006A35" w:rsidP="003D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BE4">
        <w:rPr>
          <w:rFonts w:ascii="Times New Roman" w:hAnsi="Times New Roman" w:cs="Times New Roman"/>
          <w:sz w:val="28"/>
          <w:szCs w:val="28"/>
        </w:rPr>
        <w:t>(</w:t>
      </w:r>
      <w:r w:rsidR="00E00AF8">
        <w:rPr>
          <w:rFonts w:ascii="Times New Roman" w:hAnsi="Times New Roman" w:cs="Times New Roman"/>
          <w:sz w:val="28"/>
          <w:szCs w:val="28"/>
        </w:rPr>
        <w:t xml:space="preserve">поздняя лирика, </w:t>
      </w:r>
      <w:r w:rsidR="00E00AF8" w:rsidRPr="00E00AF8">
        <w:rPr>
          <w:rFonts w:ascii="Times New Roman" w:hAnsi="Times New Roman" w:cs="Times New Roman"/>
          <w:i/>
          <w:sz w:val="28"/>
          <w:szCs w:val="28"/>
        </w:rPr>
        <w:t>на беседах</w:t>
      </w:r>
      <w:r w:rsidR="00796BE4">
        <w:rPr>
          <w:rFonts w:ascii="Times New Roman" w:hAnsi="Times New Roman" w:cs="Times New Roman"/>
          <w:sz w:val="28"/>
          <w:szCs w:val="28"/>
        </w:rPr>
        <w:t>)</w:t>
      </w:r>
    </w:p>
    <w:p w:rsidR="00F647E0" w:rsidRDefault="00F647E0" w:rsidP="003D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CC9" w:rsidRDefault="00F647E0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7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801498"/>
            <wp:effectExtent l="0" t="0" r="0" b="0"/>
            <wp:docPr id="1" name="Рисунок 1" descr="C:\Users\ASUS\Documents\НАУКА\Ноты Волхов колл ФНОЦ\6.13_Чего сидишь ты до полночи_лир_Вындин ОстровВх.1974_Вх1-а.6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6.13_Чего сидишь ты до полночи_лир_Вындин ОстровВх.1974_Вх1-а.6.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E0" w:rsidRDefault="00F647E0" w:rsidP="00E00A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647E0" w:rsidRDefault="00F647E0" w:rsidP="00E00A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647E0" w:rsidRDefault="00F647E0" w:rsidP="00E00A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47E0" w:rsidTr="00F647E0">
        <w:tc>
          <w:tcPr>
            <w:tcW w:w="4785" w:type="dxa"/>
          </w:tcPr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Чев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сидишь д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луночи 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У </w:t>
            </w:r>
            <w:proofErr w:type="spellStart"/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тв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рённ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кна?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Чев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сидишь, 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б ком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страдаёшь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Заветных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писён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не п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ёшь?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што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вам знать, о ком страдаю,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што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вам знать,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люблю?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люблю, вам не известн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б ком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даю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– не скажу.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Зачем вечернею п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рою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дна выходишь на крыльцо?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Слезой г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рячей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умываёшь</w:t>
            </w:r>
            <w:proofErr w:type="spellEnd"/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Св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ё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бел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ё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лицо?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Слезой г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рячей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умываё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шь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] 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Ды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св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ё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бел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ё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лицо?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Ды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лягу спать-т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, мни не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спитсе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Шо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-т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гризитсе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сни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647E0" w:rsidRDefault="00F647E0" w:rsidP="00E00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Лягу спать-т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, мни не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спитсе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Ды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шо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-т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гризитсе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сни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Как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быдт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мой-т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злюбезный</w:t>
            </w:r>
            <w:proofErr w:type="spellEnd"/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Во вс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м в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енн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м снаряжён.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Как будт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мой-т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злюбезный</w:t>
            </w:r>
            <w:proofErr w:type="spellEnd"/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всем в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енн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м снаряжён.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Шанель в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енная, фуражка,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Мундир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сшит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был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галуной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Красный шнур виси[т] на шеи,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Ды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рив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львер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был заряжён,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Да он в меня, девчонку,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митил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Застрелить, верн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, х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тел.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Он в мен</w:t>
            </w:r>
            <w:bookmarkStart w:id="0" w:name="_GoBack"/>
            <w:bookmarkEnd w:id="0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я, девчонку, </w:t>
            </w: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митил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Ды</w:t>
            </w:r>
            <w:proofErr w:type="spellEnd"/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застрелить, верно, х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тел.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Застрелить он не застрелит, </w:t>
            </w:r>
          </w:p>
          <w:p w:rsidR="00F647E0" w:rsidRPr="002F14F5" w:rsidRDefault="00F647E0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Тольк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 xml:space="preserve"> грусть м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ю пр</w:t>
            </w:r>
            <w:r w:rsidRPr="002F14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2F14F5">
              <w:rPr>
                <w:rFonts w:ascii="Times New Roman" w:hAnsi="Times New Roman" w:cs="Times New Roman"/>
                <w:sz w:val="24"/>
                <w:szCs w:val="28"/>
              </w:rPr>
              <w:t>длит.</w:t>
            </w:r>
          </w:p>
          <w:p w:rsidR="00F647E0" w:rsidRDefault="00F647E0" w:rsidP="00E00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647E0" w:rsidRDefault="00F647E0" w:rsidP="00E00A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00AF8" w:rsidRPr="002F14F5" w:rsidRDefault="00E00AF8" w:rsidP="007F3CC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87FA5" w:rsidRDefault="00387FA5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7E0" w:rsidRDefault="00F647E0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7E0" w:rsidRDefault="00F647E0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7E0" w:rsidRDefault="00F647E0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7E0" w:rsidRDefault="00F647E0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7E0" w:rsidRDefault="00F647E0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AF8" w:rsidRDefault="00E00AF8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A1E" w:rsidRDefault="00796BE4" w:rsidP="0038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87FA5">
        <w:rPr>
          <w:rFonts w:ascii="Times New Roman" w:hAnsi="Times New Roman" w:cs="Times New Roman"/>
          <w:sz w:val="24"/>
          <w:szCs w:val="24"/>
        </w:rPr>
        <w:t>-а.6/</w:t>
      </w:r>
      <w:r w:rsidR="00E00AF8">
        <w:rPr>
          <w:rFonts w:ascii="Times New Roman" w:hAnsi="Times New Roman" w:cs="Times New Roman"/>
          <w:sz w:val="24"/>
          <w:szCs w:val="24"/>
        </w:rPr>
        <w:t>13</w:t>
      </w:r>
    </w:p>
    <w:p w:rsidR="00796BE4" w:rsidRPr="007D7A1E" w:rsidRDefault="00796BE4" w:rsidP="00387FA5">
      <w:pPr>
        <w:spacing w:after="0" w:line="240" w:lineRule="auto"/>
        <w:ind w:right="-1185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387FA5">
        <w:rPr>
          <w:rFonts w:ascii="Times New Roman" w:hAnsi="Times New Roman" w:cs="Times New Roman"/>
          <w:sz w:val="24"/>
          <w:szCs w:val="24"/>
        </w:rPr>
        <w:t>Лукиных Л.</w:t>
      </w:r>
      <w:r w:rsidR="00387FA5" w:rsidRPr="00387FA5">
        <w:rPr>
          <w:rFonts w:ascii="Times New Roman" w:hAnsi="Times New Roman" w:cs="Times New Roman"/>
          <w:sz w:val="24"/>
          <w:szCs w:val="24"/>
        </w:rPr>
        <w:t>, Лысов</w:t>
      </w:r>
      <w:r w:rsidR="00387FA5">
        <w:rPr>
          <w:rFonts w:ascii="Times New Roman" w:hAnsi="Times New Roman" w:cs="Times New Roman"/>
          <w:sz w:val="24"/>
          <w:szCs w:val="24"/>
        </w:rPr>
        <w:t>а В.</w:t>
      </w:r>
      <w:r w:rsidR="00387FA5" w:rsidRPr="00387FA5">
        <w:rPr>
          <w:rFonts w:ascii="Times New Roman" w:hAnsi="Times New Roman" w:cs="Times New Roman"/>
          <w:sz w:val="24"/>
          <w:szCs w:val="24"/>
        </w:rPr>
        <w:t>, Максимов</w:t>
      </w:r>
      <w:r w:rsidR="00387FA5">
        <w:rPr>
          <w:rFonts w:ascii="Times New Roman" w:hAnsi="Times New Roman" w:cs="Times New Roman"/>
          <w:sz w:val="24"/>
          <w:szCs w:val="24"/>
        </w:rPr>
        <w:t>а Е.</w:t>
      </w:r>
      <w:r w:rsidR="00387FA5" w:rsidRPr="00387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FA5" w:rsidRPr="00387FA5">
        <w:rPr>
          <w:rFonts w:ascii="Times New Roman" w:hAnsi="Times New Roman" w:cs="Times New Roman"/>
          <w:sz w:val="24"/>
          <w:szCs w:val="24"/>
        </w:rPr>
        <w:t>Пластинин</w:t>
      </w:r>
      <w:r w:rsidR="00387FA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87FA5">
        <w:rPr>
          <w:rFonts w:ascii="Times New Roman" w:hAnsi="Times New Roman" w:cs="Times New Roman"/>
          <w:sz w:val="24"/>
          <w:szCs w:val="24"/>
        </w:rPr>
        <w:t xml:space="preserve"> Е.</w:t>
      </w:r>
      <w:r w:rsidR="00387FA5" w:rsidRPr="00387FA5">
        <w:rPr>
          <w:rFonts w:ascii="Times New Roman" w:hAnsi="Times New Roman" w:cs="Times New Roman"/>
          <w:sz w:val="24"/>
          <w:szCs w:val="24"/>
        </w:rPr>
        <w:t>, Соколов</w:t>
      </w:r>
      <w:r w:rsidR="00387FA5">
        <w:rPr>
          <w:rFonts w:ascii="Times New Roman" w:hAnsi="Times New Roman" w:cs="Times New Roman"/>
          <w:sz w:val="24"/>
          <w:szCs w:val="24"/>
        </w:rPr>
        <w:t xml:space="preserve">а А. </w:t>
      </w:r>
      <w:r w:rsidR="00C62FDF">
        <w:rPr>
          <w:rFonts w:ascii="Times New Roman" w:hAnsi="Times New Roman" w:cs="Times New Roman"/>
          <w:sz w:val="24"/>
          <w:szCs w:val="24"/>
        </w:rPr>
        <w:t>(?)</w:t>
      </w:r>
      <w:r w:rsidR="007D7A1E">
        <w:rPr>
          <w:rFonts w:ascii="Times New Roman" w:hAnsi="Times New Roman" w:cs="Times New Roman"/>
          <w:sz w:val="24"/>
          <w:szCs w:val="24"/>
        </w:rPr>
        <w:t>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796BE4" w:rsidRPr="00467927" w:rsidRDefault="00C62FDF" w:rsidP="0038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796BE4"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="00796BE4"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E00AF8" w:rsidRDefault="00796BE4" w:rsidP="00E00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r w:rsidR="00E00AF8" w:rsidRPr="00E00AF8">
        <w:rPr>
          <w:rFonts w:ascii="Times New Roman" w:hAnsi="Times New Roman" w:cs="Times New Roman"/>
          <w:sz w:val="24"/>
          <w:szCs w:val="24"/>
        </w:rPr>
        <w:t xml:space="preserve">Анисимова Елизавета Ивановна (1910), </w:t>
      </w:r>
      <w:proofErr w:type="spellStart"/>
      <w:r w:rsidR="00E00AF8" w:rsidRPr="00E00AF8">
        <w:rPr>
          <w:rFonts w:ascii="Times New Roman" w:hAnsi="Times New Roman" w:cs="Times New Roman"/>
          <w:sz w:val="24"/>
          <w:szCs w:val="24"/>
        </w:rPr>
        <w:t>урож</w:t>
      </w:r>
      <w:proofErr w:type="spellEnd"/>
      <w:r w:rsidR="00E00AF8" w:rsidRPr="00E00AF8">
        <w:rPr>
          <w:rFonts w:ascii="Times New Roman" w:hAnsi="Times New Roman" w:cs="Times New Roman"/>
          <w:sz w:val="24"/>
          <w:szCs w:val="24"/>
        </w:rPr>
        <w:t xml:space="preserve">. д. </w:t>
      </w:r>
      <w:proofErr w:type="spellStart"/>
      <w:r w:rsidR="00E00AF8" w:rsidRPr="00E00AF8">
        <w:rPr>
          <w:rFonts w:ascii="Times New Roman" w:hAnsi="Times New Roman" w:cs="Times New Roman"/>
          <w:sz w:val="24"/>
          <w:szCs w:val="24"/>
        </w:rPr>
        <w:t>Дуняково</w:t>
      </w:r>
      <w:proofErr w:type="spellEnd"/>
      <w:r w:rsidR="00E00AF8" w:rsidRPr="00E0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F8" w:rsidRPr="00E00AF8"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 w:rsidR="00E00AF8" w:rsidRPr="00E00AF8">
        <w:rPr>
          <w:rFonts w:ascii="Times New Roman" w:hAnsi="Times New Roman" w:cs="Times New Roman"/>
          <w:sz w:val="24"/>
          <w:szCs w:val="24"/>
        </w:rPr>
        <w:t xml:space="preserve"> с/с </w:t>
      </w:r>
      <w:proofErr w:type="spellStart"/>
      <w:r w:rsidR="00E00AF8" w:rsidRPr="00E00AF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E00AF8" w:rsidRPr="00E00AF8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</w:p>
    <w:sectPr w:rsidR="00796BE4" w:rsidRPr="00E00AF8" w:rsidSect="003D34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006A35"/>
    <w:rsid w:val="00263941"/>
    <w:rsid w:val="002873CD"/>
    <w:rsid w:val="002A0F93"/>
    <w:rsid w:val="002C41B7"/>
    <w:rsid w:val="002F0577"/>
    <w:rsid w:val="002F14F5"/>
    <w:rsid w:val="00335B82"/>
    <w:rsid w:val="00351F5D"/>
    <w:rsid w:val="00387FA5"/>
    <w:rsid w:val="003D344F"/>
    <w:rsid w:val="00455C0F"/>
    <w:rsid w:val="004A3E1D"/>
    <w:rsid w:val="005116A5"/>
    <w:rsid w:val="0053057F"/>
    <w:rsid w:val="00597DB4"/>
    <w:rsid w:val="005B26D7"/>
    <w:rsid w:val="005B79E6"/>
    <w:rsid w:val="00636F35"/>
    <w:rsid w:val="00673C04"/>
    <w:rsid w:val="006A5D5B"/>
    <w:rsid w:val="0077797B"/>
    <w:rsid w:val="00796BE4"/>
    <w:rsid w:val="007A1517"/>
    <w:rsid w:val="007D7A1E"/>
    <w:rsid w:val="007F3CC9"/>
    <w:rsid w:val="008635AE"/>
    <w:rsid w:val="008C1F30"/>
    <w:rsid w:val="008D6EA6"/>
    <w:rsid w:val="00911C93"/>
    <w:rsid w:val="00933AAB"/>
    <w:rsid w:val="00A3479B"/>
    <w:rsid w:val="00A75009"/>
    <w:rsid w:val="00A87A0A"/>
    <w:rsid w:val="00A9273B"/>
    <w:rsid w:val="00AA5626"/>
    <w:rsid w:val="00B37FB3"/>
    <w:rsid w:val="00C62FDF"/>
    <w:rsid w:val="00CF48AF"/>
    <w:rsid w:val="00D405E7"/>
    <w:rsid w:val="00E00AF8"/>
    <w:rsid w:val="00E63DE6"/>
    <w:rsid w:val="00EA6338"/>
    <w:rsid w:val="00EB2DE1"/>
    <w:rsid w:val="00EF698B"/>
    <w:rsid w:val="00F044D0"/>
    <w:rsid w:val="00F647E0"/>
    <w:rsid w:val="00F81357"/>
    <w:rsid w:val="00FD341E"/>
    <w:rsid w:val="00FD7EC4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3AF4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22</cp:revision>
  <dcterms:created xsi:type="dcterms:W3CDTF">2016-06-17T07:21:00Z</dcterms:created>
  <dcterms:modified xsi:type="dcterms:W3CDTF">2020-11-07T21:27:00Z</dcterms:modified>
</cp:coreProperties>
</file>